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1C" w:rsidRPr="00B231B2" w:rsidRDefault="0081351C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B231B2">
        <w:rPr>
          <w:rFonts w:ascii="ＭＳ 明朝" w:hAnsi="ＭＳ 明朝" w:hint="eastAsia"/>
          <w:sz w:val="21"/>
          <w:szCs w:val="21"/>
        </w:rPr>
        <w:t>第２号様式（第３条関係）</w:t>
      </w:r>
    </w:p>
    <w:p w:rsidR="00A33A74" w:rsidRPr="00B231B2" w:rsidRDefault="00A33A74">
      <w:pPr>
        <w:rPr>
          <w:rFonts w:ascii="ＭＳ 明朝" w:hAnsi="ＭＳ 明朝"/>
          <w:sz w:val="21"/>
          <w:szCs w:val="21"/>
        </w:rPr>
      </w:pPr>
    </w:p>
    <w:p w:rsidR="0081351C" w:rsidRDefault="0081351C">
      <w:pPr>
        <w:jc w:val="center"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>工事履行状況報告書</w:t>
      </w:r>
    </w:p>
    <w:p w:rsidR="00C332E7" w:rsidRPr="00B231B2" w:rsidRDefault="00C332E7">
      <w:pPr>
        <w:jc w:val="center"/>
        <w:rPr>
          <w:rFonts w:ascii="ＭＳ 明朝" w:hAnsi="ＭＳ 明朝"/>
          <w:sz w:val="21"/>
          <w:szCs w:val="21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636"/>
        <w:gridCol w:w="836"/>
        <w:gridCol w:w="1798"/>
        <w:gridCol w:w="328"/>
        <w:gridCol w:w="2829"/>
      </w:tblGrid>
      <w:tr w:rsidR="00C332E7" w:rsidRPr="00B231B2" w:rsidTr="00C332E7">
        <w:trPr>
          <w:cantSplit/>
          <w:trHeight w:val="397"/>
        </w:trPr>
        <w:tc>
          <w:tcPr>
            <w:tcW w:w="4570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C332E7" w:rsidRPr="0051226A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32E7" w:rsidRPr="00E61C0B" w:rsidRDefault="00C332E7" w:rsidP="00C332E7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61C0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受注者</w:t>
            </w:r>
          </w:p>
        </w:tc>
        <w:tc>
          <w:tcPr>
            <w:tcW w:w="2829" w:type="dxa"/>
          </w:tcPr>
          <w:p w:rsidR="00C332E7" w:rsidRPr="0051226A" w:rsidRDefault="00C332E7" w:rsidP="00C332E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32E7" w:rsidRPr="00B231B2" w:rsidTr="00C332E7">
        <w:trPr>
          <w:cantSplit/>
          <w:trHeight w:val="397"/>
        </w:trPr>
        <w:tc>
          <w:tcPr>
            <w:tcW w:w="4570" w:type="dxa"/>
            <w:gridSpan w:val="3"/>
            <w:vMerge/>
            <w:tcBorders>
              <w:left w:val="nil"/>
              <w:bottom w:val="nil"/>
            </w:tcBorders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32E7" w:rsidRPr="00E61C0B" w:rsidRDefault="00C332E7" w:rsidP="00C332E7">
            <w:pPr>
              <w:widowControl/>
              <w:jc w:val="center"/>
              <w:rPr>
                <w:color w:val="000000" w:themeColor="text1"/>
              </w:rPr>
            </w:pPr>
            <w:r w:rsidRPr="00E61C0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現場代理人氏名</w:t>
            </w:r>
          </w:p>
        </w:tc>
        <w:tc>
          <w:tcPr>
            <w:tcW w:w="2829" w:type="dxa"/>
          </w:tcPr>
          <w:p w:rsidR="00C332E7" w:rsidRPr="00B231B2" w:rsidRDefault="00C332E7" w:rsidP="00C332E7">
            <w:pPr>
              <w:widowControl/>
              <w:jc w:val="left"/>
            </w:pPr>
          </w:p>
        </w:tc>
      </w:tr>
      <w:tr w:rsidR="00C332E7" w:rsidRPr="00B231B2" w:rsidTr="00C332E7">
        <w:trPr>
          <w:trHeight w:val="586"/>
        </w:trPr>
        <w:tc>
          <w:tcPr>
            <w:tcW w:w="9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E7" w:rsidRPr="00B231B2" w:rsidRDefault="00C332E7" w:rsidP="00C332E7">
            <w:pPr>
              <w:pStyle w:val="a8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C332E7" w:rsidRPr="00B231B2" w:rsidTr="00C332E7">
        <w:trPr>
          <w:trHeight w:val="526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工事番号</w:t>
            </w:r>
          </w:p>
        </w:tc>
        <w:tc>
          <w:tcPr>
            <w:tcW w:w="8427" w:type="dxa"/>
            <w:gridSpan w:val="5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332E7" w:rsidRPr="00B231B2" w:rsidTr="00C332E7">
        <w:trPr>
          <w:trHeight w:val="526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工 事 名</w:t>
            </w:r>
          </w:p>
        </w:tc>
        <w:tc>
          <w:tcPr>
            <w:tcW w:w="8427" w:type="dxa"/>
            <w:gridSpan w:val="5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332E7" w:rsidRPr="00B231B2" w:rsidTr="00C332E7">
        <w:trPr>
          <w:cantSplit/>
          <w:trHeight w:val="502"/>
        </w:trPr>
        <w:tc>
          <w:tcPr>
            <w:tcW w:w="1098" w:type="dxa"/>
            <w:vMerge w:val="restart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工　　期</w:t>
            </w:r>
          </w:p>
        </w:tc>
        <w:tc>
          <w:tcPr>
            <w:tcW w:w="8427" w:type="dxa"/>
            <w:gridSpan w:val="5"/>
            <w:tcBorders>
              <w:bottom w:val="nil"/>
            </w:tcBorders>
            <w:vAlign w:val="center"/>
          </w:tcPr>
          <w:p w:rsidR="00C332E7" w:rsidRPr="00B231B2" w:rsidRDefault="00C332E7" w:rsidP="00C332E7">
            <w:pPr>
              <w:ind w:firstLineChars="300" w:firstLine="658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C332E7" w:rsidRPr="00B231B2" w:rsidTr="00C332E7">
        <w:trPr>
          <w:cantSplit/>
        </w:trPr>
        <w:tc>
          <w:tcPr>
            <w:tcW w:w="1098" w:type="dxa"/>
            <w:vMerge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427" w:type="dxa"/>
            <w:gridSpan w:val="5"/>
            <w:tcBorders>
              <w:top w:val="nil"/>
            </w:tcBorders>
            <w:vAlign w:val="center"/>
          </w:tcPr>
          <w:p w:rsidR="00C332E7" w:rsidRPr="00B231B2" w:rsidRDefault="00C332E7" w:rsidP="00C332E7">
            <w:pPr>
              <w:pStyle w:val="a8"/>
              <w:ind w:firstLineChars="100" w:firstLine="219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A105B5" wp14:editId="4664BAD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34290</wp:posOffset>
                      </wp:positionV>
                      <wp:extent cx="3954780" cy="268605"/>
                      <wp:effectExtent l="0" t="0" r="26670" b="1714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4780" cy="2686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6999D" id="AutoShape 8" o:spid="_x0000_s1026" type="#_x0000_t185" style="position:absolute;left:0;text-align:left;margin-left:4.9pt;margin-top:2.7pt;width:311.4pt;height:2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XJiQIAAB8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  <w:r w:rsidRPr="00B231B2">
              <w:rPr>
                <w:rFonts w:ascii="ＭＳ 明朝" w:hAnsi="ＭＳ 明朝" w:hint="eastAsia"/>
                <w:sz w:val="21"/>
                <w:szCs w:val="21"/>
              </w:rPr>
              <w:t>当該年度の工期：</w:t>
            </w:r>
          </w:p>
          <w:p w:rsidR="00C332E7" w:rsidRPr="00B231B2" w:rsidRDefault="00C332E7" w:rsidP="00C332E7">
            <w:pPr>
              <w:ind w:firstLineChars="200" w:firstLine="439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年　　月　　日から　　　　年　　月　　日まで</w:t>
            </w:r>
          </w:p>
        </w:tc>
      </w:tr>
      <w:tr w:rsidR="00C332E7" w:rsidRPr="00B231B2" w:rsidTr="00C332E7"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月　　別</w:t>
            </w:r>
          </w:p>
        </w:tc>
        <w:tc>
          <w:tcPr>
            <w:tcW w:w="2636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予定出来高（％）</w:t>
            </w:r>
          </w:p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（　）内は、変更後</w:t>
            </w:r>
          </w:p>
        </w:tc>
        <w:tc>
          <w:tcPr>
            <w:tcW w:w="2634" w:type="dxa"/>
            <w:gridSpan w:val="2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実施出来高（％）</w:t>
            </w:r>
          </w:p>
        </w:tc>
        <w:tc>
          <w:tcPr>
            <w:tcW w:w="3157" w:type="dxa"/>
            <w:gridSpan w:val="2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備　　考</w:t>
            </w:r>
          </w:p>
        </w:tc>
      </w:tr>
      <w:tr w:rsidR="00C332E7" w:rsidRPr="00B231B2" w:rsidTr="00C332E7">
        <w:trPr>
          <w:trHeight w:val="450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636" w:type="dxa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　　　（　　　　）</w:t>
            </w:r>
          </w:p>
        </w:tc>
        <w:tc>
          <w:tcPr>
            <w:tcW w:w="2634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32E7" w:rsidRPr="00B231B2" w:rsidTr="00C332E7">
        <w:trPr>
          <w:trHeight w:val="450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636" w:type="dxa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　　　（　　　　）</w:t>
            </w:r>
          </w:p>
        </w:tc>
        <w:tc>
          <w:tcPr>
            <w:tcW w:w="2634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32E7" w:rsidRPr="00B231B2" w:rsidTr="00C332E7">
        <w:trPr>
          <w:trHeight w:val="450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2636" w:type="dxa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　　　（　　　　）</w:t>
            </w:r>
          </w:p>
        </w:tc>
        <w:tc>
          <w:tcPr>
            <w:tcW w:w="2634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32E7" w:rsidRPr="00B231B2" w:rsidTr="00C332E7">
        <w:trPr>
          <w:trHeight w:val="450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2636" w:type="dxa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　　　（　　　　）</w:t>
            </w:r>
          </w:p>
        </w:tc>
        <w:tc>
          <w:tcPr>
            <w:tcW w:w="2634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32E7" w:rsidRPr="00B231B2" w:rsidTr="00C332E7">
        <w:trPr>
          <w:trHeight w:val="450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2636" w:type="dxa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　　　（　　　　）</w:t>
            </w:r>
          </w:p>
        </w:tc>
        <w:tc>
          <w:tcPr>
            <w:tcW w:w="2634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32E7" w:rsidRPr="00B231B2" w:rsidTr="00C332E7">
        <w:trPr>
          <w:trHeight w:val="450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2636" w:type="dxa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　　　（　　　　）</w:t>
            </w:r>
          </w:p>
        </w:tc>
        <w:tc>
          <w:tcPr>
            <w:tcW w:w="2634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32E7" w:rsidRPr="00B231B2" w:rsidTr="00C332E7">
        <w:trPr>
          <w:trHeight w:val="450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１０</w:t>
            </w:r>
          </w:p>
        </w:tc>
        <w:tc>
          <w:tcPr>
            <w:tcW w:w="2636" w:type="dxa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　　　（　　　　）</w:t>
            </w:r>
          </w:p>
        </w:tc>
        <w:tc>
          <w:tcPr>
            <w:tcW w:w="2634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32E7" w:rsidRPr="00B231B2" w:rsidTr="00C332E7">
        <w:trPr>
          <w:trHeight w:val="450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１１</w:t>
            </w:r>
          </w:p>
        </w:tc>
        <w:tc>
          <w:tcPr>
            <w:tcW w:w="2636" w:type="dxa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　　　（　　　　）</w:t>
            </w:r>
          </w:p>
        </w:tc>
        <w:tc>
          <w:tcPr>
            <w:tcW w:w="2634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32E7" w:rsidRPr="00B231B2" w:rsidTr="00C332E7">
        <w:trPr>
          <w:trHeight w:val="450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１２</w:t>
            </w:r>
          </w:p>
        </w:tc>
        <w:tc>
          <w:tcPr>
            <w:tcW w:w="2636" w:type="dxa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　　　（　　　　）</w:t>
            </w:r>
          </w:p>
        </w:tc>
        <w:tc>
          <w:tcPr>
            <w:tcW w:w="2634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32E7" w:rsidRPr="00B231B2" w:rsidTr="00C332E7">
        <w:trPr>
          <w:trHeight w:val="450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636" w:type="dxa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　　　（　　　　）</w:t>
            </w:r>
          </w:p>
        </w:tc>
        <w:tc>
          <w:tcPr>
            <w:tcW w:w="2634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32E7" w:rsidRPr="00B231B2" w:rsidTr="00C332E7">
        <w:trPr>
          <w:trHeight w:val="450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636" w:type="dxa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　　　（　　　　）</w:t>
            </w:r>
          </w:p>
        </w:tc>
        <w:tc>
          <w:tcPr>
            <w:tcW w:w="2634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32E7" w:rsidRPr="00B231B2" w:rsidTr="00C332E7">
        <w:trPr>
          <w:trHeight w:val="450"/>
        </w:trPr>
        <w:tc>
          <w:tcPr>
            <w:tcW w:w="1098" w:type="dxa"/>
            <w:vAlign w:val="center"/>
          </w:tcPr>
          <w:p w:rsidR="00C332E7" w:rsidRPr="00B231B2" w:rsidRDefault="00C332E7" w:rsidP="00C332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636" w:type="dxa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　　　（　　　　）</w:t>
            </w:r>
          </w:p>
        </w:tc>
        <w:tc>
          <w:tcPr>
            <w:tcW w:w="2634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32E7" w:rsidRPr="00B231B2" w:rsidTr="00C332E7">
        <w:trPr>
          <w:trHeight w:val="2205"/>
        </w:trPr>
        <w:tc>
          <w:tcPr>
            <w:tcW w:w="9525" w:type="dxa"/>
            <w:gridSpan w:val="6"/>
          </w:tcPr>
          <w:p w:rsidR="00C332E7" w:rsidRPr="00B231B2" w:rsidRDefault="00C332E7" w:rsidP="00C332E7">
            <w:pPr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記事欄</w:t>
            </w:r>
          </w:p>
        </w:tc>
      </w:tr>
    </w:tbl>
    <w:p w:rsidR="0081351C" w:rsidRPr="00B231B2" w:rsidRDefault="0081351C" w:rsidP="008D21B7">
      <w:pPr>
        <w:ind w:left="219" w:hangingChars="100" w:hanging="219"/>
        <w:jc w:val="left"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>注　債務負担行為に係る契約の場合は、工期の欄に、請求しようとする年度に係るものを（　）内に併せて記載すること。</w:t>
      </w:r>
    </w:p>
    <w:p w:rsidR="0081351C" w:rsidRPr="00BF46F4" w:rsidRDefault="0081351C" w:rsidP="000914AD">
      <w:pPr>
        <w:rPr>
          <w:rFonts w:ascii="ＭＳ 明朝" w:hAnsi="ＭＳ 明朝"/>
          <w:strike/>
          <w:color w:val="FF0000"/>
          <w:sz w:val="21"/>
          <w:szCs w:val="21"/>
        </w:rPr>
      </w:pPr>
    </w:p>
    <w:sectPr w:rsidR="0081351C" w:rsidRPr="00BF46F4" w:rsidSect="00DF014D">
      <w:footerReference w:type="default" r:id="rId7"/>
      <w:pgSz w:w="11906" w:h="16838" w:code="9"/>
      <w:pgMar w:top="964" w:right="1134" w:bottom="964" w:left="1134" w:header="851" w:footer="680" w:gutter="0"/>
      <w:pgNumType w:start="85"/>
      <w:cols w:space="425"/>
      <w:docGrid w:type="linesAndChars" w:linePitch="382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3E" w:rsidRDefault="00F2123E">
      <w:r>
        <w:separator/>
      </w:r>
    </w:p>
  </w:endnote>
  <w:endnote w:type="continuationSeparator" w:id="0">
    <w:p w:rsidR="00F2123E" w:rsidRDefault="00F2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4D" w:rsidRPr="00394607" w:rsidRDefault="00DF014D" w:rsidP="00DF014D">
    <w:pPr>
      <w:pStyle w:val="a4"/>
      <w:jc w:val="center"/>
      <w:rPr>
        <w:rFonts w:ascii="HG丸ｺﾞｼｯｸM-PRO" w:eastAsia="HG丸ｺﾞｼｯｸM-PRO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3E" w:rsidRDefault="00F2123E">
      <w:r>
        <w:separator/>
      </w:r>
    </w:p>
  </w:footnote>
  <w:footnote w:type="continuationSeparator" w:id="0">
    <w:p w:rsidR="00F2123E" w:rsidRDefault="00F2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6A3C"/>
    <w:multiLevelType w:val="singleLevel"/>
    <w:tmpl w:val="8444C62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D133346"/>
    <w:multiLevelType w:val="singleLevel"/>
    <w:tmpl w:val="9542AB06"/>
    <w:lvl w:ilvl="0">
      <w:start w:val="12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2" w15:restartNumberingAfterBreak="0">
    <w:nsid w:val="58C669FC"/>
    <w:multiLevelType w:val="singleLevel"/>
    <w:tmpl w:val="90F235E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9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54"/>
    <w:rsid w:val="000914AD"/>
    <w:rsid w:val="000C1A7B"/>
    <w:rsid w:val="00167CFE"/>
    <w:rsid w:val="001C4E57"/>
    <w:rsid w:val="00245963"/>
    <w:rsid w:val="00277ABE"/>
    <w:rsid w:val="002F629B"/>
    <w:rsid w:val="00326184"/>
    <w:rsid w:val="00397FE6"/>
    <w:rsid w:val="003B2BB8"/>
    <w:rsid w:val="003F3080"/>
    <w:rsid w:val="0044449B"/>
    <w:rsid w:val="00476315"/>
    <w:rsid w:val="004D6BF3"/>
    <w:rsid w:val="004E1868"/>
    <w:rsid w:val="005078D0"/>
    <w:rsid w:val="00533D25"/>
    <w:rsid w:val="00580428"/>
    <w:rsid w:val="00591175"/>
    <w:rsid w:val="005941E2"/>
    <w:rsid w:val="005D16D9"/>
    <w:rsid w:val="006702F1"/>
    <w:rsid w:val="00676843"/>
    <w:rsid w:val="00690680"/>
    <w:rsid w:val="0081351C"/>
    <w:rsid w:val="0087637E"/>
    <w:rsid w:val="008D21B7"/>
    <w:rsid w:val="00910B8D"/>
    <w:rsid w:val="00950202"/>
    <w:rsid w:val="00986CCA"/>
    <w:rsid w:val="009B64F2"/>
    <w:rsid w:val="009F6DF1"/>
    <w:rsid w:val="00A33A74"/>
    <w:rsid w:val="00B231B2"/>
    <w:rsid w:val="00BB6FF8"/>
    <w:rsid w:val="00BF46F4"/>
    <w:rsid w:val="00C07AA7"/>
    <w:rsid w:val="00C31F25"/>
    <w:rsid w:val="00C332E7"/>
    <w:rsid w:val="00C6745E"/>
    <w:rsid w:val="00D456F0"/>
    <w:rsid w:val="00D95C24"/>
    <w:rsid w:val="00DF014D"/>
    <w:rsid w:val="00E61C0B"/>
    <w:rsid w:val="00E62279"/>
    <w:rsid w:val="00EB4F54"/>
    <w:rsid w:val="00EE07AE"/>
    <w:rsid w:val="00EF0C64"/>
    <w:rsid w:val="00F2123E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F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6F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6F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6FF8"/>
  </w:style>
  <w:style w:type="paragraph" w:styleId="2">
    <w:name w:val="Body Text Indent 2"/>
    <w:basedOn w:val="a"/>
    <w:rsid w:val="00BB6FF8"/>
    <w:pPr>
      <w:ind w:left="220" w:hanging="220"/>
    </w:pPr>
  </w:style>
  <w:style w:type="paragraph" w:styleId="a6">
    <w:name w:val="Body Text Indent"/>
    <w:basedOn w:val="a"/>
    <w:rsid w:val="00BB6FF8"/>
    <w:pPr>
      <w:ind w:left="220" w:hanging="220"/>
    </w:pPr>
  </w:style>
  <w:style w:type="paragraph" w:styleId="a7">
    <w:name w:val="Note Heading"/>
    <w:basedOn w:val="a"/>
    <w:next w:val="a"/>
    <w:rsid w:val="00BB6FF8"/>
    <w:pPr>
      <w:jc w:val="center"/>
    </w:pPr>
  </w:style>
  <w:style w:type="paragraph" w:styleId="a8">
    <w:name w:val="Closing"/>
    <w:basedOn w:val="a"/>
    <w:next w:val="a"/>
    <w:rsid w:val="00BB6FF8"/>
    <w:pPr>
      <w:jc w:val="right"/>
    </w:pPr>
  </w:style>
  <w:style w:type="paragraph" w:styleId="3">
    <w:name w:val="Body Text Indent 3"/>
    <w:basedOn w:val="a"/>
    <w:rsid w:val="00BB6FF8"/>
    <w:pPr>
      <w:ind w:left="220"/>
    </w:pPr>
  </w:style>
  <w:style w:type="paragraph" w:styleId="a9">
    <w:name w:val="Balloon Text"/>
    <w:basedOn w:val="a"/>
    <w:semiHidden/>
    <w:rsid w:val="00BB6FF8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  <w:lang w:eastAsia="en-US"/>
    </w:rPr>
  </w:style>
  <w:style w:type="character" w:styleId="aa">
    <w:name w:val="annotation reference"/>
    <w:basedOn w:val="a0"/>
    <w:semiHidden/>
    <w:unhideWhenUsed/>
    <w:rsid w:val="0087637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7637E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7637E"/>
    <w:rPr>
      <w:kern w:val="2"/>
      <w:sz w:val="22"/>
    </w:rPr>
  </w:style>
  <w:style w:type="paragraph" w:styleId="ad">
    <w:name w:val="annotation subject"/>
    <w:basedOn w:val="ab"/>
    <w:next w:val="ab"/>
    <w:link w:val="ae"/>
    <w:semiHidden/>
    <w:unhideWhenUsed/>
    <w:rsid w:val="0087637E"/>
    <w:rPr>
      <w:b/>
      <w:bCs/>
    </w:rPr>
  </w:style>
  <w:style w:type="character" w:customStyle="1" w:styleId="ae">
    <w:name w:val="コメント内容 (文字)"/>
    <w:basedOn w:val="ac"/>
    <w:link w:val="ad"/>
    <w:semiHidden/>
    <w:rsid w:val="0087637E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2023-10-03T01:33:00Z</dcterms:created>
  <dcterms:modified xsi:type="dcterms:W3CDTF">2023-10-03T01:35:00Z</dcterms:modified>
</cp:coreProperties>
</file>